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0C8CF" w14:textId="72232E92" w:rsidR="003823CC" w:rsidRPr="0086768A" w:rsidRDefault="003823CC" w:rsidP="007B1E20">
      <w:pPr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          </w:t>
      </w:r>
    </w:p>
    <w:p w14:paraId="19DA26C9" w14:textId="12C0067A" w:rsidR="00342C6B" w:rsidRDefault="00FF2220" w:rsidP="00963110">
      <w:pPr>
        <w:jc w:val="center"/>
        <w:rPr>
          <w:lang w:val="en-US"/>
        </w:rPr>
      </w:pPr>
      <w:r w:rsidRPr="00B01CFB">
        <w:rPr>
          <w:rFonts w:ascii="Bookman Old Style" w:hAnsi="Bookman Old Style"/>
          <w:noProof/>
          <w:sz w:val="26"/>
          <w:szCs w:val="26"/>
          <w:lang w:val="en-US"/>
        </w:rPr>
        <w:drawing>
          <wp:anchor distT="0" distB="0" distL="114300" distR="114300" simplePos="0" relativeHeight="251663360" behindDoc="1" locked="0" layoutInCell="1" allowOverlap="1" wp14:anchorId="01AE2415" wp14:editId="445125DA">
            <wp:simplePos x="0" y="0"/>
            <wp:positionH relativeFrom="margin">
              <wp:posOffset>685800</wp:posOffset>
            </wp:positionH>
            <wp:positionV relativeFrom="paragraph">
              <wp:posOffset>156845</wp:posOffset>
            </wp:positionV>
            <wp:extent cx="828675" cy="610870"/>
            <wp:effectExtent l="0" t="0" r="9525" b="0"/>
            <wp:wrapThrough wrapText="bothSides">
              <wp:wrapPolygon edited="0">
                <wp:start x="0" y="0"/>
                <wp:lineTo x="0" y="20881"/>
                <wp:lineTo x="21352" y="20881"/>
                <wp:lineTo x="2135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2C5C27" w14:textId="68E5D774" w:rsidR="007B1E20" w:rsidRDefault="007B1E20" w:rsidP="007B1E20">
      <w:pPr>
        <w:rPr>
          <w:lang w:val="en-US"/>
        </w:rPr>
      </w:pPr>
      <w:bookmarkStart w:id="0" w:name="_Hlk108345647"/>
      <w:r w:rsidRPr="00342C6B">
        <w:rPr>
          <w:rFonts w:ascii="Bookman Old Style" w:hAnsi="Bookman Old Style"/>
          <w:b/>
          <w:sz w:val="26"/>
          <w:szCs w:val="26"/>
        </w:rPr>
        <w:t>SINDHI HIGH SCHOOL</w:t>
      </w:r>
      <w:r w:rsidR="00FF2220">
        <w:rPr>
          <w:rFonts w:ascii="Bookman Old Style" w:hAnsi="Bookman Old Style"/>
          <w:b/>
          <w:sz w:val="26"/>
          <w:szCs w:val="26"/>
        </w:rPr>
        <w:t>, HEBBAL</w:t>
      </w:r>
    </w:p>
    <w:p w14:paraId="0DD7FFBD" w14:textId="71C2BCFF" w:rsidR="007B1E20" w:rsidRPr="00B01CFB" w:rsidRDefault="00FF2220" w:rsidP="00FF2220">
      <w:pPr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   I-PERIODIC TEST</w:t>
      </w:r>
      <w:r w:rsidR="007B1E20" w:rsidRPr="00B01CFB">
        <w:rPr>
          <w:rFonts w:ascii="Bookman Old Style" w:hAnsi="Bookman Old Style"/>
          <w:b/>
          <w:sz w:val="26"/>
          <w:szCs w:val="26"/>
        </w:rPr>
        <w:t xml:space="preserve"> [202</w:t>
      </w:r>
      <w:r w:rsidR="007B1E20">
        <w:rPr>
          <w:rFonts w:ascii="Bookman Old Style" w:hAnsi="Bookman Old Style"/>
          <w:b/>
          <w:sz w:val="26"/>
          <w:szCs w:val="26"/>
        </w:rPr>
        <w:t>2</w:t>
      </w:r>
      <w:r w:rsidR="007B1E20" w:rsidRPr="00B01CFB">
        <w:rPr>
          <w:rFonts w:ascii="Bookman Old Style" w:hAnsi="Bookman Old Style"/>
          <w:b/>
          <w:sz w:val="26"/>
          <w:szCs w:val="26"/>
        </w:rPr>
        <w:t>-2</w:t>
      </w:r>
      <w:r w:rsidR="007B1E20">
        <w:rPr>
          <w:rFonts w:ascii="Bookman Old Style" w:hAnsi="Bookman Old Style"/>
          <w:b/>
          <w:sz w:val="26"/>
          <w:szCs w:val="26"/>
        </w:rPr>
        <w:t>3</w:t>
      </w:r>
      <w:r w:rsidR="007B1E20" w:rsidRPr="00B01CFB">
        <w:rPr>
          <w:rFonts w:ascii="Bookman Old Style" w:hAnsi="Bookman Old Style"/>
          <w:b/>
          <w:sz w:val="26"/>
          <w:szCs w:val="26"/>
        </w:rPr>
        <w:t>]</w:t>
      </w:r>
    </w:p>
    <w:p w14:paraId="327AB8A6" w14:textId="77777777" w:rsidR="007B1E20" w:rsidRDefault="007B1E20" w:rsidP="007B1E20">
      <w:pPr>
        <w:rPr>
          <w:rFonts w:ascii="Bookman Old Style" w:hAnsi="Bookman Old Style"/>
          <w:b/>
          <w:sz w:val="26"/>
          <w:szCs w:val="26"/>
        </w:rPr>
      </w:pPr>
      <w:r w:rsidRPr="00342C6B">
        <w:rPr>
          <w:rFonts w:ascii="Bookman Old Style" w:hAnsi="Bookman Old Style"/>
          <w:b/>
          <w:sz w:val="26"/>
          <w:szCs w:val="26"/>
        </w:rPr>
        <w:t>SUBJECT: SOCIAL SCIENCE</w:t>
      </w:r>
    </w:p>
    <w:p w14:paraId="290A7A9E" w14:textId="77777777" w:rsidR="007B1E20" w:rsidRPr="00342C6B" w:rsidRDefault="007B1E20" w:rsidP="007B1E20">
      <w:pPr>
        <w:jc w:val="center"/>
        <w:rPr>
          <w:rFonts w:ascii="Bookman Old Style" w:hAnsi="Bookman Old Style"/>
          <w:b/>
          <w:sz w:val="26"/>
          <w:szCs w:val="26"/>
        </w:rPr>
      </w:pPr>
    </w:p>
    <w:p w14:paraId="120ECFBA" w14:textId="766BF9CF" w:rsidR="007B1E20" w:rsidRPr="00342C6B" w:rsidRDefault="007B1E20" w:rsidP="007B1E20">
      <w:pPr>
        <w:rPr>
          <w:rFonts w:ascii="Bookman Old Style" w:hAnsi="Bookman Old Style"/>
          <w:b/>
          <w:sz w:val="26"/>
          <w:szCs w:val="26"/>
        </w:rPr>
      </w:pPr>
      <w:r w:rsidRPr="00342C6B">
        <w:rPr>
          <w:rFonts w:ascii="Bookman Old Style" w:hAnsi="Bookman Old Style"/>
          <w:b/>
          <w:sz w:val="26"/>
          <w:szCs w:val="26"/>
        </w:rPr>
        <w:t>Class:</w:t>
      </w:r>
      <w:r w:rsidR="00FF2220">
        <w:rPr>
          <w:rFonts w:ascii="Bookman Old Style" w:hAnsi="Bookman Old Style"/>
          <w:b/>
          <w:sz w:val="26"/>
          <w:szCs w:val="26"/>
        </w:rPr>
        <w:t xml:space="preserve"> VI</w:t>
      </w:r>
      <w:r>
        <w:rPr>
          <w:rFonts w:ascii="Bookman Old Style" w:hAnsi="Bookman Old Style"/>
          <w:b/>
          <w:sz w:val="26"/>
          <w:szCs w:val="26"/>
        </w:rPr>
        <w:tab/>
      </w:r>
      <w:r w:rsidRPr="00342C6B">
        <w:rPr>
          <w:rFonts w:ascii="Bookman Old Style" w:hAnsi="Bookman Old Style"/>
          <w:b/>
          <w:sz w:val="26"/>
          <w:szCs w:val="26"/>
        </w:rPr>
        <w:tab/>
      </w:r>
      <w:r w:rsidRPr="00342C6B">
        <w:rPr>
          <w:rFonts w:ascii="Bookman Old Style" w:hAnsi="Bookman Old Style"/>
          <w:b/>
          <w:sz w:val="26"/>
          <w:szCs w:val="26"/>
        </w:rPr>
        <w:tab/>
      </w:r>
      <w:r w:rsidRPr="00342C6B">
        <w:rPr>
          <w:rFonts w:ascii="Bookman Old Style" w:hAnsi="Bookman Old Style"/>
          <w:b/>
          <w:sz w:val="26"/>
          <w:szCs w:val="26"/>
        </w:rPr>
        <w:tab/>
      </w:r>
      <w:r w:rsidRPr="00342C6B">
        <w:rPr>
          <w:rFonts w:ascii="Bookman Old Style" w:hAnsi="Bookman Old Style"/>
          <w:b/>
          <w:sz w:val="26"/>
          <w:szCs w:val="26"/>
        </w:rPr>
        <w:tab/>
      </w:r>
      <w:r w:rsidRPr="00342C6B"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 xml:space="preserve">  </w:t>
      </w:r>
      <w:r w:rsidR="00FF2220">
        <w:rPr>
          <w:rFonts w:ascii="Bookman Old Style" w:hAnsi="Bookman Old Style"/>
          <w:b/>
          <w:sz w:val="26"/>
          <w:szCs w:val="26"/>
        </w:rPr>
        <w:t xml:space="preserve">                  </w:t>
      </w:r>
      <w:r w:rsidRPr="00342C6B">
        <w:rPr>
          <w:rFonts w:ascii="Bookman Old Style" w:hAnsi="Bookman Old Style"/>
          <w:b/>
          <w:sz w:val="26"/>
          <w:szCs w:val="26"/>
        </w:rPr>
        <w:t>Max.</w:t>
      </w:r>
      <w:r w:rsidR="00EB03A0">
        <w:rPr>
          <w:rFonts w:ascii="Bookman Old Style" w:hAnsi="Bookman Old Style"/>
          <w:b/>
          <w:sz w:val="26"/>
          <w:szCs w:val="26"/>
        </w:rPr>
        <w:t xml:space="preserve"> </w:t>
      </w:r>
      <w:r w:rsidRPr="00342C6B">
        <w:rPr>
          <w:rFonts w:ascii="Bookman Old Style" w:hAnsi="Bookman Old Style"/>
          <w:b/>
          <w:sz w:val="26"/>
          <w:szCs w:val="26"/>
        </w:rPr>
        <w:t>Marks: 30</w:t>
      </w:r>
    </w:p>
    <w:bookmarkEnd w:id="0"/>
    <w:p w14:paraId="5D43BB41" w14:textId="5EC006C8" w:rsidR="007B1E20" w:rsidRPr="00B01CFB" w:rsidRDefault="007B1E20" w:rsidP="007B1E20">
      <w:pPr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Date: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="00061EF3">
        <w:rPr>
          <w:rFonts w:ascii="Bookman Old Style" w:hAnsi="Bookman Old Style"/>
          <w:b/>
          <w:bCs/>
          <w:sz w:val="26"/>
          <w:szCs w:val="26"/>
        </w:rPr>
        <w:t>03</w:t>
      </w:r>
      <w:r>
        <w:rPr>
          <w:rFonts w:ascii="Bookman Old Style" w:hAnsi="Bookman Old Style"/>
          <w:b/>
          <w:bCs/>
          <w:sz w:val="26"/>
          <w:szCs w:val="26"/>
        </w:rPr>
        <w:t>.08</w:t>
      </w:r>
      <w:r w:rsidRPr="00B01CFB">
        <w:rPr>
          <w:rFonts w:ascii="Bookman Old Style" w:hAnsi="Bookman Old Style"/>
          <w:b/>
          <w:bCs/>
          <w:sz w:val="26"/>
          <w:szCs w:val="26"/>
        </w:rPr>
        <w:t>.2022</w:t>
      </w:r>
      <w:r>
        <w:rPr>
          <w:rFonts w:ascii="Bookman Old Style" w:hAnsi="Bookman Old Style"/>
          <w:b/>
          <w:noProof/>
          <w:sz w:val="26"/>
          <w:szCs w:val="26"/>
        </w:rPr>
        <w:tab/>
      </w:r>
      <w:r>
        <w:rPr>
          <w:rFonts w:ascii="Bookman Old Style" w:hAnsi="Bookman Old Style"/>
          <w:b/>
          <w:noProof/>
          <w:sz w:val="26"/>
          <w:szCs w:val="26"/>
        </w:rPr>
        <w:tab/>
      </w:r>
      <w:r>
        <w:rPr>
          <w:rFonts w:ascii="Bookman Old Style" w:hAnsi="Bookman Old Style"/>
          <w:b/>
          <w:noProof/>
          <w:sz w:val="26"/>
          <w:szCs w:val="26"/>
        </w:rPr>
        <w:tab/>
      </w:r>
      <w:r w:rsidRPr="00B01CFB">
        <w:rPr>
          <w:rFonts w:ascii="Bookman Old Style" w:hAnsi="Bookman Old Style"/>
          <w:b/>
          <w:bCs/>
          <w:sz w:val="26"/>
          <w:szCs w:val="26"/>
        </w:rPr>
        <w:t>Reading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</w:t>
      </w:r>
      <w:r>
        <w:rPr>
          <w:rFonts w:ascii="Bookman Old Style" w:hAnsi="Bookman Old Style"/>
          <w:b/>
          <w:bCs/>
          <w:sz w:val="26"/>
          <w:szCs w:val="26"/>
        </w:rPr>
        <w:t>:00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am to 8:10 </w:t>
      </w:r>
      <w:r>
        <w:rPr>
          <w:rFonts w:ascii="Bookman Old Style" w:hAnsi="Bookman Old Style"/>
          <w:b/>
          <w:bCs/>
          <w:sz w:val="26"/>
          <w:szCs w:val="26"/>
        </w:rPr>
        <w:t>am</w:t>
      </w:r>
    </w:p>
    <w:p w14:paraId="0A739EA8" w14:textId="10256A06" w:rsidR="007B1E20" w:rsidRPr="00B01CFB" w:rsidRDefault="007B1E20" w:rsidP="007B1E20">
      <w:pPr>
        <w:contextualSpacing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No</w:t>
      </w:r>
      <w:r>
        <w:rPr>
          <w:rFonts w:ascii="Bookman Old Style" w:hAnsi="Bookman Old Style"/>
          <w:b/>
          <w:bCs/>
          <w:sz w:val="26"/>
          <w:szCs w:val="26"/>
        </w:rPr>
        <w:t>. of sides</w:t>
      </w:r>
      <w:r w:rsidRPr="00B01CFB">
        <w:rPr>
          <w:rFonts w:ascii="Bookman Old Style" w:hAnsi="Bookman Old Style"/>
          <w:b/>
          <w:bCs/>
          <w:sz w:val="26"/>
          <w:szCs w:val="26"/>
        </w:rPr>
        <w:t>:</w:t>
      </w:r>
      <w:r w:rsidR="00730D83">
        <w:rPr>
          <w:rFonts w:ascii="Bookman Old Style" w:hAnsi="Bookman Old Style"/>
          <w:b/>
          <w:bCs/>
          <w:sz w:val="26"/>
          <w:szCs w:val="26"/>
        </w:rPr>
        <w:t xml:space="preserve"> </w:t>
      </w:r>
      <w:bookmarkStart w:id="1" w:name="_GoBack"/>
      <w:bookmarkEnd w:id="1"/>
      <w:r w:rsidR="00730D83">
        <w:rPr>
          <w:rFonts w:ascii="Bookman Old Style" w:hAnsi="Bookman Old Style"/>
          <w:b/>
          <w:bCs/>
          <w:sz w:val="26"/>
          <w:szCs w:val="26"/>
        </w:rPr>
        <w:t>02</w:t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 w:rsidRPr="00B01CFB">
        <w:rPr>
          <w:rFonts w:ascii="Bookman Old Style" w:hAnsi="Bookman Old Style"/>
          <w:b/>
          <w:bCs/>
          <w:sz w:val="26"/>
          <w:szCs w:val="26"/>
        </w:rPr>
        <w:t>Writing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8:10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proofErr w:type="gramStart"/>
      <w:r w:rsidRPr="00B01CFB">
        <w:rPr>
          <w:rFonts w:ascii="Bookman Old Style" w:hAnsi="Bookman Old Style"/>
          <w:b/>
          <w:bCs/>
          <w:sz w:val="26"/>
          <w:szCs w:val="26"/>
        </w:rPr>
        <w:t>am</w:t>
      </w:r>
      <w:proofErr w:type="gramEnd"/>
      <w:r w:rsidRPr="00B01CFB">
        <w:rPr>
          <w:rFonts w:ascii="Bookman Old Style" w:hAnsi="Bookman Old Style"/>
          <w:b/>
          <w:bCs/>
          <w:sz w:val="26"/>
          <w:szCs w:val="26"/>
        </w:rPr>
        <w:t xml:space="preserve"> to 9:10 am</w:t>
      </w:r>
      <w:r>
        <w:rPr>
          <w:rFonts w:ascii="Bookman Old Style" w:hAnsi="Bookman Old Style"/>
          <w:b/>
          <w:bCs/>
          <w:sz w:val="26"/>
          <w:szCs w:val="26"/>
        </w:rPr>
        <w:t xml:space="preserve"> 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     </w:t>
      </w:r>
    </w:p>
    <w:p w14:paraId="109A580B" w14:textId="654780C7" w:rsidR="007B1E20" w:rsidRDefault="00FF2220" w:rsidP="007B1E20">
      <w:pPr>
        <w:tabs>
          <w:tab w:val="left" w:pos="6392"/>
        </w:tabs>
        <w:contextualSpacing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244C35" wp14:editId="40C980BE">
                <wp:simplePos x="0" y="0"/>
                <wp:positionH relativeFrom="column">
                  <wp:posOffset>47624</wp:posOffset>
                </wp:positionH>
                <wp:positionV relativeFrom="paragraph">
                  <wp:posOffset>92075</wp:posOffset>
                </wp:positionV>
                <wp:extent cx="568642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6425" cy="0"/>
                        </a:xfrm>
                        <a:prstGeom prst="line">
                          <a:avLst/>
                        </a:prstGeom>
                        <a:ln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5pt,7.25pt" to="451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7B1E20" w:rsidRPr="00B01CFB">
        <w:rPr>
          <w:rFonts w:ascii="Bookman Old Style" w:hAnsi="Bookman Old Style"/>
          <w:b/>
          <w:bCs/>
          <w:sz w:val="26"/>
          <w:szCs w:val="26"/>
        </w:rPr>
        <w:t xml:space="preserve">    </w:t>
      </w:r>
    </w:p>
    <w:p w14:paraId="0C305CA4" w14:textId="776C7AEC" w:rsidR="007B1E20" w:rsidRPr="00FF2220" w:rsidRDefault="00FF2220" w:rsidP="007B1E20">
      <w:pPr>
        <w:tabs>
          <w:tab w:val="left" w:pos="6392"/>
        </w:tabs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FF2220">
        <w:rPr>
          <w:rFonts w:ascii="Times New Roman" w:hAnsi="Times New Roman" w:cs="Times New Roman"/>
          <w:b/>
          <w:bCs/>
          <w:sz w:val="26"/>
          <w:szCs w:val="26"/>
        </w:rPr>
        <w:t xml:space="preserve">General </w:t>
      </w:r>
      <w:r w:rsidR="007B1E20" w:rsidRPr="00FF2220">
        <w:rPr>
          <w:rFonts w:ascii="Times New Roman" w:hAnsi="Times New Roman" w:cs="Times New Roman"/>
          <w:b/>
          <w:bCs/>
          <w:sz w:val="26"/>
          <w:szCs w:val="26"/>
        </w:rPr>
        <w:t>Instructions:</w:t>
      </w:r>
    </w:p>
    <w:p w14:paraId="365EAD5C" w14:textId="77777777" w:rsidR="007B1E20" w:rsidRPr="00FF2220" w:rsidRDefault="007B1E20" w:rsidP="007B1E20">
      <w:pPr>
        <w:pStyle w:val="ListParagraph"/>
        <w:numPr>
          <w:ilvl w:val="0"/>
          <w:numId w:val="8"/>
        </w:numPr>
        <w:tabs>
          <w:tab w:val="left" w:pos="6392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FF2220">
        <w:rPr>
          <w:rFonts w:ascii="Times New Roman" w:hAnsi="Times New Roman" w:cs="Times New Roman"/>
          <w:b/>
          <w:bCs/>
          <w:sz w:val="26"/>
          <w:szCs w:val="26"/>
        </w:rPr>
        <w:t>All Questions are compulsory</w:t>
      </w:r>
    </w:p>
    <w:p w14:paraId="692D7B96" w14:textId="77777777" w:rsidR="007B1E20" w:rsidRPr="00FF2220" w:rsidRDefault="007B1E20" w:rsidP="007B1E20">
      <w:pPr>
        <w:pStyle w:val="ListParagraph"/>
        <w:numPr>
          <w:ilvl w:val="0"/>
          <w:numId w:val="8"/>
        </w:numPr>
        <w:tabs>
          <w:tab w:val="left" w:pos="6392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FF2220">
        <w:rPr>
          <w:rFonts w:ascii="Times New Roman" w:hAnsi="Times New Roman" w:cs="Times New Roman"/>
          <w:b/>
          <w:bCs/>
          <w:sz w:val="26"/>
          <w:szCs w:val="26"/>
        </w:rPr>
        <w:t>Paper has 3 Sections with 12 Questions</w:t>
      </w:r>
    </w:p>
    <w:p w14:paraId="10EB092E" w14:textId="77777777" w:rsidR="007B1E20" w:rsidRPr="00FF2220" w:rsidRDefault="007B1E20" w:rsidP="007B1E20">
      <w:pPr>
        <w:pStyle w:val="ListParagraph"/>
        <w:numPr>
          <w:ilvl w:val="0"/>
          <w:numId w:val="8"/>
        </w:numPr>
        <w:tabs>
          <w:tab w:val="left" w:pos="6392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FF2220">
        <w:rPr>
          <w:rFonts w:ascii="Times New Roman" w:hAnsi="Times New Roman" w:cs="Times New Roman"/>
          <w:b/>
          <w:bCs/>
          <w:sz w:val="26"/>
          <w:szCs w:val="26"/>
        </w:rPr>
        <w:t>Section A has 6 Questions for 1 mark each</w:t>
      </w:r>
    </w:p>
    <w:p w14:paraId="23CBDB77" w14:textId="77777777" w:rsidR="007B1E20" w:rsidRPr="00FF2220" w:rsidRDefault="007B1E20" w:rsidP="007B1E20">
      <w:pPr>
        <w:pStyle w:val="ListParagraph"/>
        <w:numPr>
          <w:ilvl w:val="0"/>
          <w:numId w:val="8"/>
        </w:numPr>
        <w:pBdr>
          <w:bottom w:val="single" w:sz="12" w:space="10" w:color="auto"/>
        </w:pBdr>
        <w:tabs>
          <w:tab w:val="left" w:pos="6392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FF2220">
        <w:rPr>
          <w:rFonts w:ascii="Times New Roman" w:hAnsi="Times New Roman" w:cs="Times New Roman"/>
          <w:b/>
          <w:bCs/>
          <w:sz w:val="26"/>
          <w:szCs w:val="26"/>
        </w:rPr>
        <w:t>Section B has 3 Questions for 3 marks each</w:t>
      </w:r>
    </w:p>
    <w:p w14:paraId="5EAF2F15" w14:textId="77777777" w:rsidR="007B1E20" w:rsidRPr="00FF2220" w:rsidRDefault="007B1E20" w:rsidP="007B1E20">
      <w:pPr>
        <w:pStyle w:val="ListParagraph"/>
        <w:numPr>
          <w:ilvl w:val="0"/>
          <w:numId w:val="8"/>
        </w:numPr>
        <w:pBdr>
          <w:bottom w:val="single" w:sz="12" w:space="10" w:color="auto"/>
        </w:pBdr>
        <w:tabs>
          <w:tab w:val="left" w:pos="6392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FF2220">
        <w:rPr>
          <w:rFonts w:ascii="Times New Roman" w:hAnsi="Times New Roman" w:cs="Times New Roman"/>
          <w:b/>
          <w:bCs/>
          <w:sz w:val="26"/>
          <w:szCs w:val="26"/>
        </w:rPr>
        <w:t>Section C has 3 Questions for 5 marks each</w:t>
      </w:r>
    </w:p>
    <w:p w14:paraId="12FBD94C" w14:textId="77777777" w:rsidR="0063654B" w:rsidRPr="00FF2220" w:rsidRDefault="0063654B" w:rsidP="0063654B">
      <w:pPr>
        <w:contextualSpacing/>
        <w:rPr>
          <w:rFonts w:ascii="Bookman Old Style" w:hAnsi="Bookman Old Style"/>
          <w:b/>
          <w:bCs/>
          <w:sz w:val="12"/>
          <w:szCs w:val="26"/>
        </w:rPr>
      </w:pPr>
    </w:p>
    <w:p w14:paraId="0666FA79" w14:textId="38C004C6" w:rsidR="00673AAB" w:rsidRDefault="00673AAB" w:rsidP="00342C6B">
      <w:pPr>
        <w:ind w:left="3600" w:firstLine="720"/>
        <w:contextualSpacing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>Section A</w:t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</w:p>
    <w:p w14:paraId="21C91B5D" w14:textId="092D7D40" w:rsidR="00AB6A32" w:rsidRPr="006F6646" w:rsidRDefault="006F6646" w:rsidP="006F6646">
      <w:pPr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     I. </w:t>
      </w:r>
      <w:r w:rsidR="0063654B" w:rsidRPr="006F6646">
        <w:rPr>
          <w:rFonts w:ascii="Bookman Old Style" w:hAnsi="Bookman Old Style"/>
          <w:b/>
          <w:bCs/>
          <w:sz w:val="26"/>
          <w:szCs w:val="26"/>
        </w:rPr>
        <w:t>Choose the correct option:</w:t>
      </w:r>
      <w:r w:rsidR="0063654B" w:rsidRPr="006F6646">
        <w:rPr>
          <w:rFonts w:ascii="Bookman Old Style" w:hAnsi="Bookman Old Style"/>
          <w:b/>
          <w:bCs/>
          <w:sz w:val="26"/>
          <w:szCs w:val="26"/>
        </w:rPr>
        <w:tab/>
      </w:r>
      <w:r w:rsidR="0063654B" w:rsidRPr="006F6646">
        <w:rPr>
          <w:rFonts w:ascii="Bookman Old Style" w:hAnsi="Bookman Old Style"/>
          <w:b/>
          <w:bCs/>
          <w:sz w:val="26"/>
          <w:szCs w:val="26"/>
        </w:rPr>
        <w:tab/>
      </w:r>
      <w:r w:rsidR="0063654B" w:rsidRPr="006F6646">
        <w:rPr>
          <w:rFonts w:ascii="Bookman Old Style" w:hAnsi="Bookman Old Style"/>
          <w:b/>
          <w:bCs/>
          <w:sz w:val="26"/>
          <w:szCs w:val="26"/>
        </w:rPr>
        <w:tab/>
      </w:r>
      <w:r w:rsidR="0063654B" w:rsidRPr="006F6646">
        <w:rPr>
          <w:rFonts w:ascii="Bookman Old Style" w:hAnsi="Bookman Old Style"/>
          <w:b/>
          <w:bCs/>
          <w:sz w:val="26"/>
          <w:szCs w:val="26"/>
        </w:rPr>
        <w:tab/>
        <w:t xml:space="preserve">         (1x6=6)</w:t>
      </w:r>
    </w:p>
    <w:p w14:paraId="45CD0C97" w14:textId="6668CDC7" w:rsidR="000276FD" w:rsidRPr="00FF2220" w:rsidRDefault="000276FD" w:rsidP="00963110">
      <w:pPr>
        <w:rPr>
          <w:sz w:val="12"/>
          <w:lang w:val="en-US"/>
        </w:rPr>
      </w:pPr>
    </w:p>
    <w:p w14:paraId="252DF986" w14:textId="60C3CEE9" w:rsidR="000276FD" w:rsidRPr="0063654B" w:rsidRDefault="000276FD" w:rsidP="002F08E2">
      <w:pPr>
        <w:pStyle w:val="ListParagraph"/>
        <w:numPr>
          <w:ilvl w:val="0"/>
          <w:numId w:val="1"/>
        </w:numPr>
        <w:ind w:left="709" w:hanging="349"/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In Sind was re-established as a Province of Pakistan.</w:t>
      </w:r>
      <w:r w:rsidR="00253E4F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53E4F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3654B">
        <w:rPr>
          <w:rFonts w:ascii="Times New Roman" w:hAnsi="Times New Roman" w:cs="Times New Roman"/>
          <w:sz w:val="26"/>
          <w:szCs w:val="26"/>
          <w:lang w:val="en-US"/>
        </w:rPr>
        <w:t xml:space="preserve">                  </w:t>
      </w:r>
      <w:r w:rsidR="00FF22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6365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>(1)</w:t>
      </w:r>
    </w:p>
    <w:p w14:paraId="2FE47E55" w14:textId="5044379C" w:rsidR="000276FD" w:rsidRPr="0063654B" w:rsidRDefault="000276FD" w:rsidP="000276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1976</w:t>
      </w:r>
      <w:r w:rsidR="00FF2220">
        <w:rPr>
          <w:rFonts w:ascii="Times New Roman" w:hAnsi="Times New Roman" w:cs="Times New Roman"/>
          <w:sz w:val="26"/>
          <w:szCs w:val="26"/>
          <w:lang w:val="en-US"/>
        </w:rPr>
        <w:tab/>
      </w:r>
      <w:r w:rsidR="00FF2220">
        <w:rPr>
          <w:rFonts w:ascii="Times New Roman" w:hAnsi="Times New Roman" w:cs="Times New Roman"/>
          <w:sz w:val="26"/>
          <w:szCs w:val="26"/>
          <w:lang w:val="en-US"/>
        </w:rPr>
        <w:tab/>
      </w:r>
    </w:p>
    <w:p w14:paraId="5961CB13" w14:textId="77777777" w:rsidR="000276FD" w:rsidRPr="0063654B" w:rsidRDefault="000276FD" w:rsidP="000276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1970</w:t>
      </w:r>
    </w:p>
    <w:p w14:paraId="12F6B85A" w14:textId="77777777" w:rsidR="000276FD" w:rsidRPr="0063654B" w:rsidRDefault="000276FD" w:rsidP="000276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1960</w:t>
      </w:r>
    </w:p>
    <w:p w14:paraId="5DAB2BB9" w14:textId="57B08200" w:rsidR="000276FD" w:rsidRPr="0063654B" w:rsidRDefault="000276FD" w:rsidP="000276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1975 </w:t>
      </w:r>
    </w:p>
    <w:p w14:paraId="29096130" w14:textId="77777777" w:rsidR="00673AAB" w:rsidRPr="00FF2220" w:rsidRDefault="00673AAB" w:rsidP="00673AAB">
      <w:pPr>
        <w:pStyle w:val="ListParagraph"/>
        <w:ind w:left="709"/>
        <w:rPr>
          <w:rFonts w:ascii="Times New Roman" w:hAnsi="Times New Roman" w:cs="Times New Roman"/>
          <w:sz w:val="12"/>
          <w:szCs w:val="26"/>
          <w:lang w:val="en-US"/>
        </w:rPr>
      </w:pPr>
    </w:p>
    <w:p w14:paraId="2C306E8A" w14:textId="63E9A595" w:rsidR="00881FA6" w:rsidRPr="0063654B" w:rsidRDefault="00881FA6" w:rsidP="002F08E2">
      <w:pPr>
        <w:pStyle w:val="ListParagraph"/>
        <w:numPr>
          <w:ilvl w:val="0"/>
          <w:numId w:val="1"/>
        </w:numPr>
        <w:ind w:left="709" w:hanging="349"/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Sind remained part of the ________ </w:t>
      </w:r>
      <w:proofErr w:type="gramStart"/>
      <w:r w:rsidRPr="0063654B">
        <w:rPr>
          <w:rFonts w:ascii="Times New Roman" w:hAnsi="Times New Roman" w:cs="Times New Roman"/>
          <w:sz w:val="26"/>
          <w:szCs w:val="26"/>
          <w:lang w:val="en-US"/>
        </w:rPr>
        <w:t>empire</w:t>
      </w:r>
      <w:proofErr w:type="gramEnd"/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until the mid-18th century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253E4F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>(1)</w:t>
      </w:r>
    </w:p>
    <w:p w14:paraId="074A57B3" w14:textId="77777777" w:rsidR="00881FA6" w:rsidRPr="0063654B" w:rsidRDefault="00881FA6" w:rsidP="00881FA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Mughal</w:t>
      </w:r>
    </w:p>
    <w:p w14:paraId="53F4F890" w14:textId="77777777" w:rsidR="00881FA6" w:rsidRPr="0063654B" w:rsidRDefault="00881FA6" w:rsidP="00881FA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63654B">
        <w:rPr>
          <w:rFonts w:ascii="Times New Roman" w:hAnsi="Times New Roman" w:cs="Times New Roman"/>
          <w:sz w:val="26"/>
          <w:szCs w:val="26"/>
          <w:lang w:val="en-US"/>
        </w:rPr>
        <w:t>Lodhi</w:t>
      </w:r>
      <w:proofErr w:type="spellEnd"/>
    </w:p>
    <w:p w14:paraId="15DC638D" w14:textId="77777777" w:rsidR="00881FA6" w:rsidRPr="0063654B" w:rsidRDefault="00881FA6" w:rsidP="00881FA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British</w:t>
      </w:r>
    </w:p>
    <w:p w14:paraId="1F7DA374" w14:textId="77777777" w:rsidR="00881FA6" w:rsidRPr="0063654B" w:rsidRDefault="00881FA6" w:rsidP="00881FA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63654B">
        <w:rPr>
          <w:rFonts w:ascii="Times New Roman" w:hAnsi="Times New Roman" w:cs="Times New Roman"/>
          <w:sz w:val="26"/>
          <w:szCs w:val="26"/>
          <w:lang w:val="en-US"/>
        </w:rPr>
        <w:t>Tughlaq</w:t>
      </w:r>
      <w:proofErr w:type="spellEnd"/>
    </w:p>
    <w:p w14:paraId="6B66A6B8" w14:textId="77777777" w:rsidR="00673AAB" w:rsidRPr="00FF2220" w:rsidRDefault="00673AAB" w:rsidP="00673AAB">
      <w:pPr>
        <w:pStyle w:val="ListParagraph"/>
        <w:ind w:left="709"/>
        <w:rPr>
          <w:rFonts w:ascii="Times New Roman" w:hAnsi="Times New Roman" w:cs="Times New Roman"/>
          <w:sz w:val="14"/>
          <w:szCs w:val="26"/>
          <w:lang w:val="en-US"/>
        </w:rPr>
      </w:pPr>
    </w:p>
    <w:p w14:paraId="69CE0625" w14:textId="67E2305F" w:rsidR="00881FA6" w:rsidRPr="0063654B" w:rsidRDefault="00881FA6" w:rsidP="002F08E2">
      <w:pPr>
        <w:pStyle w:val="ListParagraph"/>
        <w:numPr>
          <w:ilvl w:val="0"/>
          <w:numId w:val="1"/>
        </w:numPr>
        <w:ind w:left="709" w:hanging="349"/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Name the twin planet of the Earth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53E4F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>(1)</w:t>
      </w:r>
    </w:p>
    <w:p w14:paraId="1DFDCD49" w14:textId="77777777" w:rsidR="00881FA6" w:rsidRPr="0063654B" w:rsidRDefault="00881FA6" w:rsidP="00881FA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Jupiter</w:t>
      </w:r>
    </w:p>
    <w:p w14:paraId="626A0F4A" w14:textId="77777777" w:rsidR="00881FA6" w:rsidRPr="0063654B" w:rsidRDefault="00881FA6" w:rsidP="00881FA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Mercury</w:t>
      </w:r>
    </w:p>
    <w:p w14:paraId="5B8042D6" w14:textId="77777777" w:rsidR="00881FA6" w:rsidRPr="0063654B" w:rsidRDefault="00881FA6" w:rsidP="00881FA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Mars</w:t>
      </w:r>
    </w:p>
    <w:p w14:paraId="29780FDF" w14:textId="2F821171" w:rsidR="000276FD" w:rsidRPr="0063654B" w:rsidRDefault="00881FA6" w:rsidP="00881FA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Venus </w:t>
      </w:r>
    </w:p>
    <w:p w14:paraId="707D2C74" w14:textId="77777777" w:rsidR="00673AAB" w:rsidRPr="00FF2220" w:rsidRDefault="00673AAB" w:rsidP="00673AAB">
      <w:pPr>
        <w:pStyle w:val="ListParagraph"/>
        <w:ind w:left="709"/>
        <w:rPr>
          <w:rFonts w:ascii="Times New Roman" w:hAnsi="Times New Roman" w:cs="Times New Roman"/>
          <w:sz w:val="14"/>
          <w:szCs w:val="26"/>
          <w:lang w:val="en-US"/>
        </w:rPr>
      </w:pPr>
    </w:p>
    <w:p w14:paraId="2BE3D6CC" w14:textId="5C16C47F" w:rsidR="00881FA6" w:rsidRPr="0063654B" w:rsidRDefault="00881FA6" w:rsidP="002F08E2">
      <w:pPr>
        <w:pStyle w:val="ListParagraph"/>
        <w:numPr>
          <w:ilvl w:val="0"/>
          <w:numId w:val="1"/>
        </w:numPr>
        <w:ind w:left="709" w:hanging="349"/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All the planets move around the sun in a 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53E4F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  <w:t>(1)</w:t>
      </w:r>
    </w:p>
    <w:p w14:paraId="792C45F7" w14:textId="71F69F12" w:rsidR="00881FA6" w:rsidRPr="0063654B" w:rsidRDefault="00881FA6" w:rsidP="00881F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Circular Path</w:t>
      </w:r>
    </w:p>
    <w:p w14:paraId="1D416290" w14:textId="7B3BB4FF" w:rsidR="00881FA6" w:rsidRPr="0063654B" w:rsidRDefault="00881FA6" w:rsidP="00881F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Elongated Path</w:t>
      </w:r>
    </w:p>
    <w:p w14:paraId="3C9B864F" w14:textId="1FD6426E" w:rsidR="00881FA6" w:rsidRPr="0063654B" w:rsidRDefault="002A3251" w:rsidP="00881F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Rectangular Path</w:t>
      </w:r>
    </w:p>
    <w:p w14:paraId="79BF265D" w14:textId="13ABC5CB" w:rsidR="002A3251" w:rsidRPr="0063654B" w:rsidRDefault="002A3251" w:rsidP="00881F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Square Path</w:t>
      </w:r>
    </w:p>
    <w:p w14:paraId="034E7784" w14:textId="77777777" w:rsidR="00673AAB" w:rsidRPr="00FF2220" w:rsidRDefault="00673AAB" w:rsidP="00673AAB">
      <w:pPr>
        <w:pStyle w:val="ListParagraph"/>
        <w:ind w:left="709"/>
        <w:rPr>
          <w:rFonts w:ascii="Times New Roman" w:hAnsi="Times New Roman" w:cs="Times New Roman"/>
          <w:sz w:val="18"/>
          <w:szCs w:val="26"/>
          <w:lang w:val="en-US"/>
        </w:rPr>
      </w:pPr>
    </w:p>
    <w:p w14:paraId="546677CB" w14:textId="0D1F42B3" w:rsidR="00253E4F" w:rsidRPr="0063654B" w:rsidRDefault="002A3251" w:rsidP="002F08E2">
      <w:pPr>
        <w:pStyle w:val="ListParagraph"/>
        <w:numPr>
          <w:ilvl w:val="0"/>
          <w:numId w:val="1"/>
        </w:numPr>
        <w:ind w:left="709" w:hanging="349"/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The People in </w:t>
      </w:r>
      <w:proofErr w:type="spellStart"/>
      <w:r w:rsidRPr="0063654B">
        <w:rPr>
          <w:rFonts w:ascii="Times New Roman" w:hAnsi="Times New Roman" w:cs="Times New Roman"/>
          <w:sz w:val="26"/>
          <w:szCs w:val="26"/>
          <w:lang w:val="en-US"/>
        </w:rPr>
        <w:t>Ladakh</w:t>
      </w:r>
      <w:proofErr w:type="spellEnd"/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carefully collect the wool of the sheep and sell this to </w:t>
      </w:r>
    </w:p>
    <w:p w14:paraId="3FCFC820" w14:textId="7A0E860D" w:rsidR="002A3251" w:rsidRPr="0063654B" w:rsidRDefault="002A3251" w:rsidP="00253E4F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traders from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53E4F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>(1)</w:t>
      </w:r>
    </w:p>
    <w:p w14:paraId="31335D4E" w14:textId="45B773CF" w:rsidR="002A3251" w:rsidRPr="0063654B" w:rsidRDefault="002A3251" w:rsidP="002A325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Kerala</w:t>
      </w:r>
    </w:p>
    <w:p w14:paraId="29E2B04E" w14:textId="126A1B6F" w:rsidR="002A3251" w:rsidRPr="0063654B" w:rsidRDefault="002A3251" w:rsidP="002A325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Punjab</w:t>
      </w:r>
    </w:p>
    <w:p w14:paraId="0BAB20D5" w14:textId="4567054E" w:rsidR="002A3251" w:rsidRPr="0063654B" w:rsidRDefault="002A3251" w:rsidP="002A325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Kashmir</w:t>
      </w:r>
    </w:p>
    <w:p w14:paraId="1C435C60" w14:textId="265B2A96" w:rsidR="002A3251" w:rsidRPr="0063654B" w:rsidRDefault="002A3251" w:rsidP="002A325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Haryana</w:t>
      </w:r>
    </w:p>
    <w:p w14:paraId="17940C49" w14:textId="77777777" w:rsidR="00673AAB" w:rsidRPr="0063654B" w:rsidRDefault="00673AAB" w:rsidP="00673AAB">
      <w:pPr>
        <w:pStyle w:val="ListParagraph"/>
        <w:ind w:left="709"/>
        <w:rPr>
          <w:rFonts w:ascii="Times New Roman" w:hAnsi="Times New Roman" w:cs="Times New Roman"/>
          <w:sz w:val="26"/>
          <w:szCs w:val="26"/>
          <w:lang w:val="en-US"/>
        </w:rPr>
      </w:pPr>
    </w:p>
    <w:p w14:paraId="127D80D4" w14:textId="590A623B" w:rsidR="002A3251" w:rsidRPr="0063654B" w:rsidRDefault="002A3251" w:rsidP="002F08E2">
      <w:pPr>
        <w:pStyle w:val="ListParagraph"/>
        <w:numPr>
          <w:ilvl w:val="0"/>
          <w:numId w:val="1"/>
        </w:numPr>
        <w:ind w:left="709" w:hanging="349"/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Kerala is a state in the _________ corner of India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  <w:t>(1)</w:t>
      </w:r>
    </w:p>
    <w:p w14:paraId="1CBF11AC" w14:textId="00E23834" w:rsidR="002A3251" w:rsidRPr="0063654B" w:rsidRDefault="002A3251" w:rsidP="002A325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South-west</w:t>
      </w:r>
    </w:p>
    <w:p w14:paraId="0192CDD4" w14:textId="5F81E2E2" w:rsidR="002A3251" w:rsidRPr="0063654B" w:rsidRDefault="002A3251" w:rsidP="002A325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South</w:t>
      </w:r>
    </w:p>
    <w:p w14:paraId="14E9E74C" w14:textId="49367D2E" w:rsidR="002A3251" w:rsidRPr="0063654B" w:rsidRDefault="002A3251" w:rsidP="002A325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East</w:t>
      </w:r>
    </w:p>
    <w:p w14:paraId="4A6D2F0B" w14:textId="72109022" w:rsidR="002A3251" w:rsidRPr="0063654B" w:rsidRDefault="002A3251" w:rsidP="002A325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North-east</w:t>
      </w:r>
    </w:p>
    <w:p w14:paraId="00765F31" w14:textId="1314AAC4" w:rsidR="002F08E2" w:rsidRPr="0063654B" w:rsidRDefault="002F08E2" w:rsidP="002F08E2">
      <w:pPr>
        <w:pStyle w:val="ListParagraph"/>
        <w:ind w:left="1080"/>
        <w:rPr>
          <w:rFonts w:ascii="Times New Roman" w:hAnsi="Times New Roman" w:cs="Times New Roman"/>
          <w:sz w:val="26"/>
          <w:szCs w:val="26"/>
          <w:lang w:val="en-US"/>
        </w:rPr>
      </w:pPr>
    </w:p>
    <w:p w14:paraId="1AE7D1FC" w14:textId="77777777" w:rsidR="00206727" w:rsidRPr="0063654B" w:rsidRDefault="00206727" w:rsidP="002F08E2">
      <w:pPr>
        <w:pStyle w:val="ListParagraph"/>
        <w:ind w:left="1080"/>
        <w:rPr>
          <w:rFonts w:ascii="Times New Roman" w:hAnsi="Times New Roman" w:cs="Times New Roman"/>
          <w:sz w:val="26"/>
          <w:szCs w:val="26"/>
          <w:lang w:val="en-US"/>
        </w:rPr>
      </w:pPr>
    </w:p>
    <w:p w14:paraId="69B8ED6C" w14:textId="4C7FD75B" w:rsidR="00FF2220" w:rsidRDefault="00342C6B" w:rsidP="00206727">
      <w:pPr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DE7558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FF2220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DE7558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>Section</w:t>
      </w:r>
      <w:r w:rsidR="00FF2220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>B</w:t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2B181F40" w14:textId="76792B70" w:rsidR="0063654B" w:rsidRDefault="00342C6B" w:rsidP="00206727">
      <w:pPr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39CCA308" w14:textId="472B3097" w:rsidR="00673AAB" w:rsidRPr="0063654B" w:rsidRDefault="0063654B" w:rsidP="00206727">
      <w:pPr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="00C5085F">
        <w:rPr>
          <w:rFonts w:ascii="Times New Roman" w:hAnsi="Times New Roman" w:cs="Times New Roman"/>
          <w:b/>
          <w:bCs/>
          <w:sz w:val="26"/>
          <w:szCs w:val="26"/>
        </w:rPr>
        <w:t>II</w:t>
      </w:r>
      <w:r w:rsidR="00FF2220">
        <w:rPr>
          <w:rFonts w:ascii="Times New Roman" w:hAnsi="Times New Roman" w:cs="Times New Roman"/>
          <w:b/>
          <w:bCs/>
          <w:sz w:val="26"/>
          <w:szCs w:val="26"/>
        </w:rPr>
        <w:t>. Answer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the following questions briefly</w:t>
      </w:r>
      <w:r w:rsidR="00C5085F">
        <w:rPr>
          <w:rFonts w:ascii="Times New Roman" w:hAnsi="Times New Roman" w:cs="Times New Roman"/>
          <w:b/>
          <w:bCs/>
          <w:sz w:val="26"/>
          <w:szCs w:val="26"/>
        </w:rPr>
        <w:t xml:space="preserve">: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</w:t>
      </w:r>
      <w:r w:rsidR="00342C6B" w:rsidRPr="0063654B">
        <w:rPr>
          <w:rFonts w:ascii="Times New Roman" w:hAnsi="Times New Roman" w:cs="Times New Roman"/>
          <w:b/>
          <w:bCs/>
          <w:sz w:val="26"/>
          <w:szCs w:val="26"/>
        </w:rPr>
        <w:t>(3x3=9)</w:t>
      </w:r>
    </w:p>
    <w:p w14:paraId="18B5808F" w14:textId="77777777" w:rsidR="00673AAB" w:rsidRPr="0063654B" w:rsidRDefault="00673AAB" w:rsidP="002F08E2">
      <w:pPr>
        <w:pStyle w:val="ListParagraph"/>
        <w:ind w:left="1080"/>
        <w:rPr>
          <w:rFonts w:ascii="Times New Roman" w:hAnsi="Times New Roman" w:cs="Times New Roman"/>
          <w:sz w:val="26"/>
          <w:szCs w:val="26"/>
          <w:lang w:val="en-US"/>
        </w:rPr>
      </w:pPr>
    </w:p>
    <w:p w14:paraId="41E74D96" w14:textId="22260483" w:rsidR="002A3251" w:rsidRPr="0063654B" w:rsidRDefault="002F08E2" w:rsidP="00C074C4">
      <w:pPr>
        <w:pStyle w:val="ListParagraph"/>
        <w:numPr>
          <w:ilvl w:val="0"/>
          <w:numId w:val="1"/>
        </w:numPr>
        <w:ind w:left="630" w:hanging="270"/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2A3251" w:rsidRPr="0063654B">
        <w:rPr>
          <w:rFonts w:ascii="Times New Roman" w:hAnsi="Times New Roman" w:cs="Times New Roman"/>
          <w:sz w:val="26"/>
          <w:szCs w:val="26"/>
          <w:lang w:val="en-US"/>
        </w:rPr>
        <w:t>Why did people travel from one part of the sub-continent to another?</w:t>
      </w:r>
      <w:r w:rsidR="00C074C4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53E4F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>(3)</w:t>
      </w:r>
    </w:p>
    <w:p w14:paraId="7304D710" w14:textId="140E3989" w:rsidR="0002666E" w:rsidRPr="0063654B" w:rsidRDefault="0002666E" w:rsidP="002A3251">
      <w:pPr>
        <w:ind w:left="360"/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206727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         </w:t>
      </w:r>
      <w:r w:rsidRPr="0063654B">
        <w:rPr>
          <w:rFonts w:ascii="Times New Roman" w:hAnsi="Times New Roman" w:cs="Times New Roman"/>
          <w:sz w:val="26"/>
          <w:szCs w:val="26"/>
          <w:lang w:val="en-US"/>
        </w:rPr>
        <w:t>(</w:t>
      </w:r>
      <w:r w:rsidR="00206727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Give </w:t>
      </w:r>
      <w:r w:rsidRPr="0063654B">
        <w:rPr>
          <w:rFonts w:ascii="Times New Roman" w:hAnsi="Times New Roman" w:cs="Times New Roman"/>
          <w:sz w:val="26"/>
          <w:szCs w:val="26"/>
          <w:lang w:val="en-US"/>
        </w:rPr>
        <w:t>any three points)</w:t>
      </w:r>
    </w:p>
    <w:p w14:paraId="179EAE4E" w14:textId="3D91934B" w:rsidR="0002666E" w:rsidRPr="0063654B" w:rsidRDefault="0002666E" w:rsidP="002A3251">
      <w:pPr>
        <w:ind w:left="360"/>
        <w:rPr>
          <w:rFonts w:ascii="Times New Roman" w:hAnsi="Times New Roman" w:cs="Times New Roman"/>
          <w:sz w:val="26"/>
          <w:szCs w:val="26"/>
          <w:lang w:val="en-US"/>
        </w:rPr>
      </w:pPr>
    </w:p>
    <w:p w14:paraId="14CC7D7D" w14:textId="1F4AA213" w:rsidR="0002666E" w:rsidRPr="0063654B" w:rsidRDefault="002F08E2" w:rsidP="00C074C4">
      <w:pPr>
        <w:pStyle w:val="ListParagraph"/>
        <w:numPr>
          <w:ilvl w:val="0"/>
          <w:numId w:val="1"/>
        </w:numPr>
        <w:ind w:left="630" w:hanging="270"/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02666E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Which is the most </w:t>
      </w:r>
      <w:proofErr w:type="spellStart"/>
      <w:proofErr w:type="gramStart"/>
      <w:r w:rsidR="0002666E" w:rsidRPr="0063654B">
        <w:rPr>
          <w:rFonts w:ascii="Times New Roman" w:hAnsi="Times New Roman" w:cs="Times New Roman"/>
          <w:sz w:val="26"/>
          <w:szCs w:val="26"/>
          <w:lang w:val="en-US"/>
        </w:rPr>
        <w:t>liv</w:t>
      </w:r>
      <w:r w:rsidR="002F53FE">
        <w:rPr>
          <w:rFonts w:ascii="Times New Roman" w:hAnsi="Times New Roman" w:cs="Times New Roman"/>
          <w:sz w:val="26"/>
          <w:szCs w:val="26"/>
          <w:lang w:val="en-US"/>
        </w:rPr>
        <w:t>ea</w:t>
      </w:r>
      <w:r w:rsidR="0002666E" w:rsidRPr="0063654B">
        <w:rPr>
          <w:rFonts w:ascii="Times New Roman" w:hAnsi="Times New Roman" w:cs="Times New Roman"/>
          <w:sz w:val="26"/>
          <w:szCs w:val="26"/>
          <w:lang w:val="en-US"/>
        </w:rPr>
        <w:t>ble</w:t>
      </w:r>
      <w:proofErr w:type="spellEnd"/>
      <w:r w:rsidR="00C074C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02666E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planet</w:t>
      </w:r>
      <w:proofErr w:type="gramEnd"/>
      <w:r w:rsidR="0002666E" w:rsidRPr="0063654B">
        <w:rPr>
          <w:rFonts w:ascii="Times New Roman" w:hAnsi="Times New Roman" w:cs="Times New Roman"/>
          <w:sz w:val="26"/>
          <w:szCs w:val="26"/>
          <w:lang w:val="en-US"/>
        </w:rPr>
        <w:t>? Give two reasons.</w:t>
      </w:r>
      <w:r w:rsidR="00253E4F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53E4F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53E4F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C074C4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>(3)</w:t>
      </w:r>
    </w:p>
    <w:p w14:paraId="492EBB5A" w14:textId="2C60B602" w:rsidR="007C0C44" w:rsidRPr="0063654B" w:rsidRDefault="007C0C44" w:rsidP="007C0C44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15334851" w14:textId="420DB002" w:rsidR="007C0C44" w:rsidRPr="0063654B" w:rsidRDefault="007C0C44" w:rsidP="002F08E2">
      <w:pPr>
        <w:pStyle w:val="ListParagraph"/>
        <w:numPr>
          <w:ilvl w:val="0"/>
          <w:numId w:val="1"/>
        </w:numPr>
        <w:ind w:left="709" w:hanging="349"/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List three ways in which Samir Do and Samir </w:t>
      </w:r>
      <w:proofErr w:type="spellStart"/>
      <w:r w:rsidRPr="0063654B">
        <w:rPr>
          <w:rFonts w:ascii="Times New Roman" w:hAnsi="Times New Roman" w:cs="Times New Roman"/>
          <w:sz w:val="26"/>
          <w:szCs w:val="26"/>
          <w:lang w:val="en-US"/>
        </w:rPr>
        <w:t>Ek</w:t>
      </w:r>
      <w:proofErr w:type="spellEnd"/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were different.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  <w:t>(3)</w:t>
      </w:r>
    </w:p>
    <w:p w14:paraId="68107E3B" w14:textId="75972F5B" w:rsidR="00A70A75" w:rsidRPr="0063654B" w:rsidRDefault="00A70A75" w:rsidP="00A70A75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4400B1EA" w14:textId="77777777" w:rsidR="00206727" w:rsidRPr="0063654B" w:rsidRDefault="00206727" w:rsidP="00A70A75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3ADA12BC" w14:textId="477084DD" w:rsidR="00FF2220" w:rsidRDefault="00342C6B" w:rsidP="00A70A75">
      <w:pPr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A20D16"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r w:rsidR="00DE755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>Section</w:t>
      </w:r>
      <w:r w:rsidR="00FF2220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 xml:space="preserve"> C</w:t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5BE5EB38" w14:textId="5B0D7D07" w:rsidR="00E31FBB" w:rsidRDefault="00342C6B" w:rsidP="00A70A75">
      <w:pPr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63654B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</w:t>
      </w:r>
    </w:p>
    <w:p w14:paraId="3988E5F7" w14:textId="06F0E5EF" w:rsidR="00342C6B" w:rsidRPr="0063654B" w:rsidRDefault="00E31FBB" w:rsidP="00A70A75">
      <w:pPr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="00C5085F">
        <w:rPr>
          <w:rFonts w:ascii="Times New Roman" w:hAnsi="Times New Roman" w:cs="Times New Roman"/>
          <w:b/>
          <w:bCs/>
          <w:sz w:val="26"/>
          <w:szCs w:val="26"/>
        </w:rPr>
        <w:t xml:space="preserve">III. </w:t>
      </w:r>
      <w:r>
        <w:rPr>
          <w:rFonts w:ascii="Times New Roman" w:hAnsi="Times New Roman" w:cs="Times New Roman"/>
          <w:b/>
          <w:bCs/>
          <w:sz w:val="26"/>
          <w:szCs w:val="26"/>
        </w:rPr>
        <w:t>Answer the following questions</w:t>
      </w:r>
      <w:r w:rsidR="00C5085F">
        <w:rPr>
          <w:rFonts w:ascii="Times New Roman" w:hAnsi="Times New Roman" w:cs="Times New Roman"/>
          <w:b/>
          <w:bCs/>
          <w:sz w:val="26"/>
          <w:szCs w:val="26"/>
        </w:rPr>
        <w:t xml:space="preserve">: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</w:t>
      </w:r>
      <w:r w:rsidR="00FF2220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="00342C6B" w:rsidRPr="0063654B">
        <w:rPr>
          <w:rFonts w:ascii="Times New Roman" w:hAnsi="Times New Roman" w:cs="Times New Roman"/>
          <w:b/>
          <w:bCs/>
          <w:sz w:val="26"/>
          <w:szCs w:val="26"/>
        </w:rPr>
        <w:t>(5x3=15)</w:t>
      </w:r>
    </w:p>
    <w:p w14:paraId="0FFF00B2" w14:textId="77777777" w:rsidR="00206727" w:rsidRPr="0063654B" w:rsidRDefault="00206727" w:rsidP="00A70A75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6846FF53" w14:textId="62B1C555" w:rsidR="00253E4F" w:rsidRPr="0063654B" w:rsidRDefault="00B76E75" w:rsidP="002F08E2">
      <w:pPr>
        <w:pStyle w:val="ListParagraph"/>
        <w:numPr>
          <w:ilvl w:val="0"/>
          <w:numId w:val="1"/>
        </w:numPr>
        <w:ind w:left="709" w:hanging="349"/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>a</w:t>
      </w:r>
      <w:r w:rsidR="00FF2220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DE040C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A70A75" w:rsidRPr="0063654B">
        <w:rPr>
          <w:rFonts w:ascii="Times New Roman" w:hAnsi="Times New Roman" w:cs="Times New Roman"/>
          <w:sz w:val="26"/>
          <w:szCs w:val="26"/>
          <w:lang w:val="en-US"/>
        </w:rPr>
        <w:t>Mention any two differences between stars and planets.</w:t>
      </w:r>
      <w:r w:rsidR="00094C39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DE040C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E327B1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DE040C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E327B1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C5085F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FF2220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="00C5085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>(4+1</w:t>
      </w:r>
      <w:r w:rsidR="00094C39">
        <w:rPr>
          <w:rFonts w:ascii="Times New Roman" w:hAnsi="Times New Roman" w:cs="Times New Roman"/>
          <w:sz w:val="26"/>
          <w:szCs w:val="26"/>
          <w:lang w:val="en-US"/>
        </w:rPr>
        <w:t>=5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14:paraId="15154C5A" w14:textId="00A0F34C" w:rsidR="00A54F2A" w:rsidRPr="0063654B" w:rsidRDefault="00FF2220" w:rsidP="00FF2220">
      <w:pPr>
        <w:ind w:left="709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b)</w:t>
      </w:r>
      <w:r w:rsidR="00A54F2A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Name the natural satellite of the earth.</w:t>
      </w:r>
    </w:p>
    <w:p w14:paraId="1698E5FF" w14:textId="02BC2D53" w:rsidR="00A54F2A" w:rsidRPr="0063654B" w:rsidRDefault="00A54F2A" w:rsidP="00A70A75">
      <w:pPr>
        <w:ind w:left="360"/>
        <w:rPr>
          <w:rFonts w:ascii="Times New Roman" w:hAnsi="Times New Roman" w:cs="Times New Roman"/>
          <w:sz w:val="26"/>
          <w:szCs w:val="26"/>
          <w:lang w:val="en-US"/>
        </w:rPr>
      </w:pPr>
    </w:p>
    <w:p w14:paraId="082379C9" w14:textId="6FA77999" w:rsidR="00A54F2A" w:rsidRPr="0063654B" w:rsidRDefault="00FF2220" w:rsidP="002F08E2">
      <w:pPr>
        <w:pStyle w:val="ListParagraph"/>
        <w:numPr>
          <w:ilvl w:val="0"/>
          <w:numId w:val="1"/>
        </w:numPr>
        <w:ind w:left="709" w:hanging="349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a) </w:t>
      </w:r>
      <w:r w:rsidR="00A54F2A" w:rsidRPr="0063654B">
        <w:rPr>
          <w:rFonts w:ascii="Times New Roman" w:hAnsi="Times New Roman" w:cs="Times New Roman"/>
          <w:sz w:val="26"/>
          <w:szCs w:val="26"/>
          <w:lang w:val="en-US"/>
        </w:rPr>
        <w:t>What do we come to know about the past?</w:t>
      </w:r>
      <w:r w:rsidR="00253E4F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CB1554"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r w:rsidR="00253E4F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E327B1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E327B1" w:rsidRPr="0063654B">
        <w:rPr>
          <w:rFonts w:ascii="Times New Roman" w:hAnsi="Times New Roman" w:cs="Times New Roman"/>
          <w:sz w:val="26"/>
          <w:szCs w:val="26"/>
          <w:lang w:val="en-US"/>
        </w:rPr>
        <w:tab/>
        <w:t xml:space="preserve">   </w:t>
      </w:r>
      <w:r w:rsidR="00094C3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094C3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>(3+1+1</w:t>
      </w:r>
      <w:r w:rsidR="00094C39">
        <w:rPr>
          <w:rFonts w:ascii="Times New Roman" w:hAnsi="Times New Roman" w:cs="Times New Roman"/>
          <w:sz w:val="26"/>
          <w:szCs w:val="26"/>
          <w:lang w:val="en-US"/>
        </w:rPr>
        <w:t>=5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14:paraId="59BF2B1E" w14:textId="5BFAC229" w:rsidR="0017006B" w:rsidRPr="0063654B" w:rsidRDefault="00FF2220" w:rsidP="00FF2220">
      <w:pPr>
        <w:ind w:left="709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b)</w:t>
      </w:r>
      <w:r w:rsidR="00DE040C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17006B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What </w:t>
      </w:r>
      <w:r w:rsidR="00AB6A32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are </w:t>
      </w:r>
      <w:r w:rsidR="0017006B" w:rsidRPr="0063654B">
        <w:rPr>
          <w:rFonts w:ascii="Times New Roman" w:hAnsi="Times New Roman" w:cs="Times New Roman"/>
          <w:sz w:val="26"/>
          <w:szCs w:val="26"/>
          <w:lang w:val="en-US"/>
        </w:rPr>
        <w:t>Manuscripts?</w:t>
      </w:r>
    </w:p>
    <w:p w14:paraId="55244A31" w14:textId="45558103" w:rsidR="00B650C0" w:rsidRPr="0063654B" w:rsidRDefault="00DE040C" w:rsidP="00A54F2A">
      <w:pPr>
        <w:ind w:left="360"/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FF22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206727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B650C0" w:rsidRPr="0063654B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FF2220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B650C0" w:rsidRPr="0063654B">
        <w:rPr>
          <w:rFonts w:ascii="Times New Roman" w:hAnsi="Times New Roman" w:cs="Times New Roman"/>
          <w:sz w:val="26"/>
          <w:szCs w:val="26"/>
          <w:lang w:val="en-US"/>
        </w:rPr>
        <w:t>Where were they preserved?</w:t>
      </w:r>
    </w:p>
    <w:p w14:paraId="5440C631" w14:textId="54003B5D" w:rsidR="00B650C0" w:rsidRPr="0063654B" w:rsidRDefault="00B650C0" w:rsidP="00B650C0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4A301B3E" w14:textId="22D5EDD2" w:rsidR="00B76E75" w:rsidRPr="0063654B" w:rsidRDefault="00FF2220" w:rsidP="00B76E75">
      <w:pPr>
        <w:pStyle w:val="ListParagraph"/>
        <w:numPr>
          <w:ilvl w:val="0"/>
          <w:numId w:val="1"/>
        </w:numPr>
        <w:ind w:left="709" w:hanging="349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a)</w:t>
      </w:r>
      <w:r w:rsidR="00B650C0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 Define inequality with an example.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53E4F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ab/>
      </w:r>
      <w:r w:rsidR="00B76E75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r w:rsidR="00094C39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</w:t>
      </w:r>
      <w:r w:rsidR="00094C3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>(2+3</w:t>
      </w:r>
      <w:r w:rsidR="00094C39">
        <w:rPr>
          <w:rFonts w:ascii="Times New Roman" w:hAnsi="Times New Roman" w:cs="Times New Roman"/>
          <w:sz w:val="26"/>
          <w:szCs w:val="26"/>
          <w:lang w:val="en-US"/>
        </w:rPr>
        <w:t>=5</w:t>
      </w:r>
      <w:r w:rsidR="005F6D77" w:rsidRPr="0063654B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14:paraId="7392AB41" w14:textId="6C77D2CC" w:rsidR="00FE4F53" w:rsidRPr="0063654B" w:rsidRDefault="00FF2220" w:rsidP="00FE4F53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b)</w:t>
      </w:r>
      <w:r w:rsidR="00DE040C"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FE4F53" w:rsidRPr="0063654B">
        <w:rPr>
          <w:rFonts w:ascii="Times New Roman" w:hAnsi="Times New Roman" w:cs="Times New Roman"/>
          <w:sz w:val="26"/>
          <w:szCs w:val="26"/>
          <w:lang w:val="en-US"/>
        </w:rPr>
        <w:t>Explain diversity in India.</w:t>
      </w:r>
      <w:r w:rsidR="002F53FE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</w:p>
    <w:p w14:paraId="7448C7C7" w14:textId="49386201" w:rsidR="00B76E75" w:rsidRDefault="00B76E75" w:rsidP="00206727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63654B">
        <w:rPr>
          <w:rFonts w:ascii="Times New Roman" w:hAnsi="Times New Roman" w:cs="Times New Roman"/>
          <w:sz w:val="26"/>
          <w:szCs w:val="26"/>
          <w:lang w:val="en-US"/>
        </w:rPr>
        <w:t xml:space="preserve">         </w:t>
      </w:r>
    </w:p>
    <w:p w14:paraId="5DE18094" w14:textId="37D20BFE" w:rsidR="00FF2220" w:rsidRPr="0063654B" w:rsidRDefault="00FF2220" w:rsidP="00206727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  <w:t xml:space="preserve">     ********************</w:t>
      </w:r>
    </w:p>
    <w:sectPr w:rsidR="00FF2220" w:rsidRPr="0063654B" w:rsidSect="00FF2220">
      <w:footerReference w:type="default" r:id="rId9"/>
      <w:pgSz w:w="11906" w:h="16838"/>
      <w:pgMar w:top="90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7048F" w14:textId="77777777" w:rsidR="00B53FFE" w:rsidRDefault="00B53FFE" w:rsidP="00FF2220">
      <w:r>
        <w:separator/>
      </w:r>
    </w:p>
  </w:endnote>
  <w:endnote w:type="continuationSeparator" w:id="0">
    <w:p w14:paraId="62C30E85" w14:textId="77777777" w:rsidR="00B53FFE" w:rsidRDefault="00B53FFE" w:rsidP="00FF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3545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CCBA27" w14:textId="02DA998D" w:rsidR="00FF2220" w:rsidRDefault="00FF2220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0D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689C21" w14:textId="77777777" w:rsidR="00FF2220" w:rsidRDefault="00FF22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D695F" w14:textId="77777777" w:rsidR="00B53FFE" w:rsidRDefault="00B53FFE" w:rsidP="00FF2220">
      <w:r>
        <w:separator/>
      </w:r>
    </w:p>
  </w:footnote>
  <w:footnote w:type="continuationSeparator" w:id="0">
    <w:p w14:paraId="01449D3E" w14:textId="77777777" w:rsidR="00B53FFE" w:rsidRDefault="00B53FFE" w:rsidP="00FF2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14F3"/>
    <w:multiLevelType w:val="hybridMultilevel"/>
    <w:tmpl w:val="59D0FA0A"/>
    <w:lvl w:ilvl="0" w:tplc="DCAC3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A5E66"/>
    <w:multiLevelType w:val="hybridMultilevel"/>
    <w:tmpl w:val="D0003F26"/>
    <w:lvl w:ilvl="0" w:tplc="D384F670">
      <w:start w:val="1"/>
      <w:numFmt w:val="upperRoman"/>
      <w:lvlText w:val="%1."/>
      <w:lvlJc w:val="left"/>
      <w:pPr>
        <w:ind w:left="116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24" w:hanging="360"/>
      </w:pPr>
    </w:lvl>
    <w:lvl w:ilvl="2" w:tplc="4009001B" w:tentative="1">
      <w:start w:val="1"/>
      <w:numFmt w:val="lowerRoman"/>
      <w:lvlText w:val="%3."/>
      <w:lvlJc w:val="right"/>
      <w:pPr>
        <w:ind w:left="2244" w:hanging="180"/>
      </w:pPr>
    </w:lvl>
    <w:lvl w:ilvl="3" w:tplc="4009000F" w:tentative="1">
      <w:start w:val="1"/>
      <w:numFmt w:val="decimal"/>
      <w:lvlText w:val="%4."/>
      <w:lvlJc w:val="left"/>
      <w:pPr>
        <w:ind w:left="2964" w:hanging="360"/>
      </w:pPr>
    </w:lvl>
    <w:lvl w:ilvl="4" w:tplc="40090019" w:tentative="1">
      <w:start w:val="1"/>
      <w:numFmt w:val="lowerLetter"/>
      <w:lvlText w:val="%5."/>
      <w:lvlJc w:val="left"/>
      <w:pPr>
        <w:ind w:left="3684" w:hanging="360"/>
      </w:pPr>
    </w:lvl>
    <w:lvl w:ilvl="5" w:tplc="4009001B" w:tentative="1">
      <w:start w:val="1"/>
      <w:numFmt w:val="lowerRoman"/>
      <w:lvlText w:val="%6."/>
      <w:lvlJc w:val="right"/>
      <w:pPr>
        <w:ind w:left="4404" w:hanging="180"/>
      </w:pPr>
    </w:lvl>
    <w:lvl w:ilvl="6" w:tplc="4009000F" w:tentative="1">
      <w:start w:val="1"/>
      <w:numFmt w:val="decimal"/>
      <w:lvlText w:val="%7."/>
      <w:lvlJc w:val="left"/>
      <w:pPr>
        <w:ind w:left="5124" w:hanging="360"/>
      </w:pPr>
    </w:lvl>
    <w:lvl w:ilvl="7" w:tplc="40090019" w:tentative="1">
      <w:start w:val="1"/>
      <w:numFmt w:val="lowerLetter"/>
      <w:lvlText w:val="%8."/>
      <w:lvlJc w:val="left"/>
      <w:pPr>
        <w:ind w:left="5844" w:hanging="360"/>
      </w:pPr>
    </w:lvl>
    <w:lvl w:ilvl="8" w:tplc="40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>
    <w:nsid w:val="157C5ED3"/>
    <w:multiLevelType w:val="hybridMultilevel"/>
    <w:tmpl w:val="B068251E"/>
    <w:lvl w:ilvl="0" w:tplc="7F7667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C3CA3"/>
    <w:multiLevelType w:val="hybridMultilevel"/>
    <w:tmpl w:val="5F4AF38E"/>
    <w:lvl w:ilvl="0" w:tplc="D4B4B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D304FF"/>
    <w:multiLevelType w:val="hybridMultilevel"/>
    <w:tmpl w:val="9F5899F2"/>
    <w:lvl w:ilvl="0" w:tplc="83AA82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1C55E1"/>
    <w:multiLevelType w:val="hybridMultilevel"/>
    <w:tmpl w:val="270EB264"/>
    <w:lvl w:ilvl="0" w:tplc="830035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FA60D3"/>
    <w:multiLevelType w:val="hybridMultilevel"/>
    <w:tmpl w:val="E4729D6E"/>
    <w:lvl w:ilvl="0" w:tplc="F89E56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EB3972"/>
    <w:multiLevelType w:val="hybridMultilevel"/>
    <w:tmpl w:val="7DA81096"/>
    <w:lvl w:ilvl="0" w:tplc="73A4BC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0F76C0"/>
    <w:multiLevelType w:val="hybridMultilevel"/>
    <w:tmpl w:val="1F8818FA"/>
    <w:lvl w:ilvl="0" w:tplc="C3AE9B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EC66F7"/>
    <w:multiLevelType w:val="hybridMultilevel"/>
    <w:tmpl w:val="F9CEDA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110"/>
    <w:rsid w:val="0002666E"/>
    <w:rsid w:val="000276FD"/>
    <w:rsid w:val="00061EF3"/>
    <w:rsid w:val="00094C39"/>
    <w:rsid w:val="00162011"/>
    <w:rsid w:val="0017006B"/>
    <w:rsid w:val="00206727"/>
    <w:rsid w:val="00253E4F"/>
    <w:rsid w:val="002620F3"/>
    <w:rsid w:val="002A3251"/>
    <w:rsid w:val="002F08E2"/>
    <w:rsid w:val="002F53FE"/>
    <w:rsid w:val="00342C6B"/>
    <w:rsid w:val="003823CC"/>
    <w:rsid w:val="003C348E"/>
    <w:rsid w:val="005F6D77"/>
    <w:rsid w:val="00627CAD"/>
    <w:rsid w:val="0063654B"/>
    <w:rsid w:val="00673AAB"/>
    <w:rsid w:val="00697BA2"/>
    <w:rsid w:val="006F6646"/>
    <w:rsid w:val="00730D83"/>
    <w:rsid w:val="007B1E20"/>
    <w:rsid w:val="007C0C44"/>
    <w:rsid w:val="007F7664"/>
    <w:rsid w:val="00881FA6"/>
    <w:rsid w:val="00963110"/>
    <w:rsid w:val="00A02AF0"/>
    <w:rsid w:val="00A20D16"/>
    <w:rsid w:val="00A54F2A"/>
    <w:rsid w:val="00A70A75"/>
    <w:rsid w:val="00AB6A32"/>
    <w:rsid w:val="00B07E14"/>
    <w:rsid w:val="00B53FFE"/>
    <w:rsid w:val="00B650C0"/>
    <w:rsid w:val="00B76E75"/>
    <w:rsid w:val="00BE1CF0"/>
    <w:rsid w:val="00C074C4"/>
    <w:rsid w:val="00C5085F"/>
    <w:rsid w:val="00CB1554"/>
    <w:rsid w:val="00D370EE"/>
    <w:rsid w:val="00DE040C"/>
    <w:rsid w:val="00DE7558"/>
    <w:rsid w:val="00E31FBB"/>
    <w:rsid w:val="00E327B1"/>
    <w:rsid w:val="00EB03A0"/>
    <w:rsid w:val="00FE4F53"/>
    <w:rsid w:val="00FE7C3A"/>
    <w:rsid w:val="00FF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803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6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22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220"/>
  </w:style>
  <w:style w:type="paragraph" w:styleId="Footer">
    <w:name w:val="footer"/>
    <w:basedOn w:val="Normal"/>
    <w:link w:val="FooterChar"/>
    <w:uiPriority w:val="99"/>
    <w:unhideWhenUsed/>
    <w:rsid w:val="00FF22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2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6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22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220"/>
  </w:style>
  <w:style w:type="paragraph" w:styleId="Footer">
    <w:name w:val="footer"/>
    <w:basedOn w:val="Normal"/>
    <w:link w:val="FooterChar"/>
    <w:uiPriority w:val="99"/>
    <w:unhideWhenUsed/>
    <w:rsid w:val="00FF22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student</cp:lastModifiedBy>
  <cp:revision>20</cp:revision>
  <dcterms:created xsi:type="dcterms:W3CDTF">2022-07-09T02:09:00Z</dcterms:created>
  <dcterms:modified xsi:type="dcterms:W3CDTF">2022-07-22T09:29:00Z</dcterms:modified>
</cp:coreProperties>
</file>